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65BF" w14:textId="1D86CBB4" w:rsidR="006C6C2F" w:rsidRDefault="57010DC4" w:rsidP="349638F3">
      <w:pPr>
        <w:spacing w:line="276" w:lineRule="auto"/>
        <w:jc w:val="center"/>
      </w:pPr>
      <w:bookmarkStart w:id="0" w:name="_GoBack"/>
      <w:bookmarkEnd w:id="0"/>
      <w:r w:rsidRPr="349638F3">
        <w:rPr>
          <w:rFonts w:ascii="Arial" w:eastAsia="Arial" w:hAnsi="Arial" w:cs="Arial"/>
          <w:lang w:val="en"/>
        </w:rPr>
        <w:t>SFOAC EXECUTIVE MEETING</w:t>
      </w:r>
    </w:p>
    <w:p w14:paraId="1546747B" w14:textId="66ADE1F4" w:rsidR="006C6C2F" w:rsidRDefault="57010DC4" w:rsidP="349638F3">
      <w:pPr>
        <w:spacing w:line="276" w:lineRule="auto"/>
        <w:jc w:val="center"/>
        <w:rPr>
          <w:rFonts w:ascii="Arial" w:eastAsia="Arial" w:hAnsi="Arial" w:cs="Arial"/>
          <w:lang w:val="en"/>
        </w:rPr>
      </w:pPr>
      <w:r w:rsidRPr="349638F3">
        <w:rPr>
          <w:rFonts w:ascii="Arial" w:eastAsia="Arial" w:hAnsi="Arial" w:cs="Arial"/>
          <w:lang w:val="en"/>
        </w:rPr>
        <w:t>Monday October 26th, 2020</w:t>
      </w:r>
    </w:p>
    <w:p w14:paraId="112FF800" w14:textId="2C0CCB7D" w:rsidR="006C6C2F" w:rsidRDefault="57010DC4" w:rsidP="349638F3">
      <w:pPr>
        <w:spacing w:line="276" w:lineRule="auto"/>
        <w:jc w:val="center"/>
      </w:pPr>
      <w:r w:rsidRPr="349638F3">
        <w:rPr>
          <w:rFonts w:ascii="Arial" w:eastAsia="Arial" w:hAnsi="Arial" w:cs="Arial"/>
          <w:lang w:val="en"/>
        </w:rPr>
        <w:t>The Cloud @ 7:00pm</w:t>
      </w:r>
    </w:p>
    <w:p w14:paraId="533FF282" w14:textId="7AA806D1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b/>
          <w:bCs/>
          <w:lang w:val="en"/>
        </w:rPr>
        <w:t>1.0       Call to Order</w:t>
      </w:r>
    </w:p>
    <w:p w14:paraId="681CB3C7" w14:textId="1BE1E8CC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1.1       Roll Call</w:t>
      </w:r>
    </w:p>
    <w:p w14:paraId="00297B2B" w14:textId="67805351" w:rsidR="006C6C2F" w:rsidRDefault="57010DC4" w:rsidP="349638F3">
      <w:pPr>
        <w:spacing w:line="276" w:lineRule="auto"/>
        <w:rPr>
          <w:rFonts w:ascii="Arial" w:eastAsia="Arial" w:hAnsi="Arial" w:cs="Arial"/>
          <w:lang w:val="en"/>
        </w:rPr>
      </w:pPr>
      <w:r w:rsidRPr="349638F3">
        <w:rPr>
          <w:rFonts w:ascii="Arial" w:eastAsia="Arial" w:hAnsi="Arial" w:cs="Arial"/>
          <w:lang w:val="en"/>
        </w:rPr>
        <w:t>Question: What is your favorite Halloween movie?</w:t>
      </w:r>
    </w:p>
    <w:p w14:paraId="0E61A61D" w14:textId="419034BD" w:rsidR="006C6C2F" w:rsidRDefault="57010DC4" w:rsidP="349638F3">
      <w:pPr>
        <w:spacing w:line="276" w:lineRule="auto"/>
      </w:pPr>
      <w:r w:rsidRPr="7C7ECB90">
        <w:rPr>
          <w:rFonts w:ascii="Arial" w:eastAsia="Arial" w:hAnsi="Arial" w:cs="Arial"/>
          <w:lang w:val="en"/>
        </w:rPr>
        <w:t>1.2       Adoption of the Agenda</w:t>
      </w:r>
      <w:r w:rsidR="77F3F223" w:rsidRPr="7C7ECB90">
        <w:rPr>
          <w:rFonts w:ascii="Arial" w:eastAsia="Arial" w:hAnsi="Arial" w:cs="Arial"/>
          <w:lang w:val="en"/>
        </w:rPr>
        <w:t xml:space="preserve"> </w:t>
      </w:r>
    </w:p>
    <w:p w14:paraId="1019B25C" w14:textId="29C37300" w:rsidR="4C1ED922" w:rsidRDefault="4C1ED922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Hannah motions to adopt the agenda, Josh M seconds the motion</w:t>
      </w:r>
    </w:p>
    <w:p w14:paraId="27ED73DC" w14:textId="14EA2F5E" w:rsidR="006C6C2F" w:rsidRDefault="57010DC4" w:rsidP="349638F3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1.3       Approval of the Minutes</w:t>
      </w:r>
      <w:r w:rsidR="1987D4E3" w:rsidRPr="7C7ECB90">
        <w:rPr>
          <w:rFonts w:ascii="Arial" w:eastAsia="Arial" w:hAnsi="Arial" w:cs="Arial"/>
          <w:lang w:val="en"/>
        </w:rPr>
        <w:t xml:space="preserve"> (last 2 meetings)</w:t>
      </w:r>
    </w:p>
    <w:p w14:paraId="278A691D" w14:textId="3CBFDE03" w:rsidR="006C6C2F" w:rsidRDefault="7E557169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Patrick motions to approve the minutes and Josh W seconds the motion</w:t>
      </w:r>
    </w:p>
    <w:p w14:paraId="400697FC" w14:textId="3372E98B" w:rsidR="006C6C2F" w:rsidRDefault="57010DC4" w:rsidP="7C7ECB90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b/>
          <w:bCs/>
          <w:lang w:val="en"/>
        </w:rPr>
        <w:t xml:space="preserve">2.0       Chairperson Remarks – </w:t>
      </w:r>
      <w:r w:rsidRPr="7C7ECB90">
        <w:rPr>
          <w:rFonts w:ascii="Arial" w:eastAsia="Arial" w:hAnsi="Arial" w:cs="Arial"/>
          <w:lang w:val="en"/>
        </w:rPr>
        <w:t>Emma Richards</w:t>
      </w:r>
    </w:p>
    <w:p w14:paraId="4BCD6A6F" w14:textId="1AEFE486" w:rsidR="006C6C2F" w:rsidRDefault="6E78098E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2.1 - PDR</w:t>
      </w:r>
      <w:r w:rsidR="04DEE173" w:rsidRPr="1056B8C3">
        <w:rPr>
          <w:rFonts w:ascii="Arial" w:eastAsia="Arial" w:hAnsi="Arial" w:cs="Arial"/>
          <w:lang w:val="en"/>
        </w:rPr>
        <w:t xml:space="preserve"> - Beef Club late application, will al</w:t>
      </w:r>
      <w:r w:rsidR="7CC5C1F6" w:rsidRPr="1056B8C3">
        <w:rPr>
          <w:rFonts w:ascii="Arial" w:eastAsia="Arial" w:hAnsi="Arial" w:cs="Arial"/>
          <w:lang w:val="en"/>
        </w:rPr>
        <w:t>l</w:t>
      </w:r>
      <w:r w:rsidR="04DEE173" w:rsidRPr="1056B8C3">
        <w:rPr>
          <w:rFonts w:ascii="Arial" w:eastAsia="Arial" w:hAnsi="Arial" w:cs="Arial"/>
          <w:lang w:val="en"/>
        </w:rPr>
        <w:t>ow them to present</w:t>
      </w:r>
    </w:p>
    <w:p w14:paraId="2DC6F45A" w14:textId="1F7E9FE4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b/>
          <w:bCs/>
          <w:lang w:val="en"/>
        </w:rPr>
        <w:t>3.0       Executive Reports</w:t>
      </w:r>
    </w:p>
    <w:p w14:paraId="6C70F709" w14:textId="5088B1E3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3.1       President – Josh Moran</w:t>
      </w:r>
    </w:p>
    <w:p w14:paraId="609854BB" w14:textId="600E3E6C" w:rsidR="006C6C2F" w:rsidRDefault="61A1EC7C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3.1.1 - </w:t>
      </w:r>
      <w:r w:rsidR="3A8F5CCE" w:rsidRPr="1056B8C3">
        <w:rPr>
          <w:rFonts w:ascii="Arial" w:eastAsia="Arial" w:hAnsi="Arial" w:cs="Arial"/>
          <w:lang w:val="en"/>
        </w:rPr>
        <w:t>Alumni Association Career event</w:t>
      </w:r>
      <w:r w:rsidR="6F94D2C7" w:rsidRPr="1056B8C3">
        <w:rPr>
          <w:rFonts w:ascii="Arial" w:eastAsia="Arial" w:hAnsi="Arial" w:cs="Arial"/>
          <w:lang w:val="en"/>
        </w:rPr>
        <w:t xml:space="preserve"> in</w:t>
      </w:r>
      <w:r w:rsidR="3A8F5CCE" w:rsidRPr="1056B8C3">
        <w:rPr>
          <w:rFonts w:ascii="Arial" w:eastAsia="Arial" w:hAnsi="Arial" w:cs="Arial"/>
          <w:lang w:val="en"/>
        </w:rPr>
        <w:t xml:space="preserve"> January</w:t>
      </w:r>
    </w:p>
    <w:p w14:paraId="56A85D9C" w14:textId="2EB520AC" w:rsidR="075CD1F1" w:rsidRDefault="075CD1F1" w:rsidP="7C7ECB90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3.2.1 - </w:t>
      </w:r>
      <w:r w:rsidR="1128E661" w:rsidRPr="1056B8C3">
        <w:rPr>
          <w:rFonts w:ascii="Arial" w:eastAsia="Arial" w:hAnsi="Arial" w:cs="Arial"/>
          <w:lang w:val="en"/>
        </w:rPr>
        <w:t>C</w:t>
      </w:r>
      <w:r w:rsidR="063B4BD0" w:rsidRPr="1056B8C3">
        <w:rPr>
          <w:rFonts w:ascii="Arial" w:eastAsia="Arial" w:hAnsi="Arial" w:cs="Arial"/>
          <w:lang w:val="en"/>
        </w:rPr>
        <w:t>lass/program reps advertising merchandise, AVOID posting on Facebook pages and other social channels, use private chats</w:t>
      </w:r>
    </w:p>
    <w:p w14:paraId="4D6FFE5B" w14:textId="6ECFAF66" w:rsidR="7C7ECB90" w:rsidRDefault="57C9B195" w:rsidP="1056B8C3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3.3.1 - Hudson, Emma and Josh M to meet with Karen and 2024’s Clothing Director regarding their leathers</w:t>
      </w:r>
    </w:p>
    <w:p w14:paraId="5FB4C82B" w14:textId="43C4346B" w:rsidR="006C6C2F" w:rsidRDefault="57010DC4" w:rsidP="349638F3">
      <w:pPr>
        <w:spacing w:line="276" w:lineRule="auto"/>
      </w:pPr>
      <w:r w:rsidRPr="67E07920">
        <w:rPr>
          <w:rFonts w:ascii="Arial" w:eastAsia="Arial" w:hAnsi="Arial" w:cs="Arial"/>
          <w:lang w:val="en"/>
        </w:rPr>
        <w:t>3.2       VP External – Kyle Farquharson</w:t>
      </w:r>
    </w:p>
    <w:p w14:paraId="5099C76C" w14:textId="79EC29C7" w:rsidR="75C3A7CE" w:rsidRDefault="75C3A7CE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3.2.1- </w:t>
      </w:r>
      <w:r w:rsidR="0ACDF6B7" w:rsidRPr="7C7ECB90">
        <w:rPr>
          <w:rFonts w:ascii="Arial" w:eastAsia="Arial" w:hAnsi="Arial" w:cs="Arial"/>
          <w:lang w:val="en"/>
        </w:rPr>
        <w:t>Nothing to report</w:t>
      </w:r>
    </w:p>
    <w:p w14:paraId="7D6A82C9" w14:textId="4D3842E0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3.3       VP Internal – Josh Weber</w:t>
      </w:r>
    </w:p>
    <w:p w14:paraId="2344E161" w14:textId="058B219A" w:rsidR="006C6C2F" w:rsidRDefault="39D0EC7B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3.3.1 - Scavenger Hunt to be approved this week</w:t>
      </w:r>
    </w:p>
    <w:p w14:paraId="64AB918C" w14:textId="635A4497" w:rsidR="39D0EC7B" w:rsidRDefault="39D0EC7B" w:rsidP="7C7ECB90">
      <w:pPr>
        <w:spacing w:line="276" w:lineRule="auto"/>
        <w:ind w:left="720"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3.3.1.1 - </w:t>
      </w:r>
      <w:r w:rsidR="62817C7D" w:rsidRPr="1056B8C3">
        <w:rPr>
          <w:rFonts w:ascii="Arial" w:eastAsia="Arial" w:hAnsi="Arial" w:cs="Arial"/>
          <w:lang w:val="en"/>
        </w:rPr>
        <w:t>N</w:t>
      </w:r>
      <w:r w:rsidRPr="1056B8C3">
        <w:rPr>
          <w:rFonts w:ascii="Arial" w:eastAsia="Arial" w:hAnsi="Arial" w:cs="Arial"/>
          <w:lang w:val="en"/>
        </w:rPr>
        <w:t>eed to start taking sign ups</w:t>
      </w:r>
      <w:r w:rsidR="2996C3C9" w:rsidRPr="1056B8C3">
        <w:rPr>
          <w:rFonts w:ascii="Arial" w:eastAsia="Arial" w:hAnsi="Arial" w:cs="Arial"/>
          <w:lang w:val="en"/>
        </w:rPr>
        <w:t xml:space="preserve"> </w:t>
      </w:r>
    </w:p>
    <w:p w14:paraId="7796B960" w14:textId="33F2E0BE" w:rsidR="2996C3C9" w:rsidRDefault="2996C3C9" w:rsidP="1056B8C3">
      <w:pPr>
        <w:spacing w:line="276" w:lineRule="auto"/>
        <w:ind w:left="720"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3.3.1.2 - Alumni </w:t>
      </w:r>
      <w:r w:rsidR="05E59AF7" w:rsidRPr="1056B8C3">
        <w:rPr>
          <w:rFonts w:ascii="Arial" w:eastAsia="Arial" w:hAnsi="Arial" w:cs="Arial"/>
          <w:lang w:val="en"/>
        </w:rPr>
        <w:t>sign ups – Josh M has a contact</w:t>
      </w:r>
    </w:p>
    <w:p w14:paraId="41ED5DDA" w14:textId="33A2C461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b/>
          <w:bCs/>
          <w:lang w:val="en"/>
        </w:rPr>
        <w:t>4.0       Committee Reports</w:t>
      </w:r>
    </w:p>
    <w:p w14:paraId="30050603" w14:textId="48817F44" w:rsidR="006C6C2F" w:rsidRDefault="57010DC4" w:rsidP="349638F3">
      <w:pPr>
        <w:spacing w:line="276" w:lineRule="auto"/>
      </w:pPr>
      <w:r w:rsidRPr="7C7ECB90">
        <w:rPr>
          <w:rFonts w:ascii="Arial" w:eastAsia="Arial" w:hAnsi="Arial" w:cs="Arial"/>
          <w:lang w:val="en"/>
        </w:rPr>
        <w:t>4.1       SRM/</w:t>
      </w:r>
      <w:proofErr w:type="spellStart"/>
      <w:r w:rsidRPr="7C7ECB90">
        <w:rPr>
          <w:rFonts w:ascii="Arial" w:eastAsia="Arial" w:hAnsi="Arial" w:cs="Arial"/>
          <w:lang w:val="en"/>
        </w:rPr>
        <w:t>BSc.Agr</w:t>
      </w:r>
      <w:proofErr w:type="spellEnd"/>
      <w:r w:rsidRPr="7C7ECB90">
        <w:rPr>
          <w:rFonts w:ascii="Arial" w:eastAsia="Arial" w:hAnsi="Arial" w:cs="Arial"/>
          <w:lang w:val="en"/>
        </w:rPr>
        <w:t>. – Riley Bauman</w:t>
      </w:r>
      <w:r w:rsidR="145DA013" w:rsidRPr="7C7ECB90">
        <w:rPr>
          <w:rFonts w:ascii="Arial" w:eastAsia="Arial" w:hAnsi="Arial" w:cs="Arial"/>
          <w:lang w:val="en"/>
        </w:rPr>
        <w:t xml:space="preserve"> </w:t>
      </w:r>
    </w:p>
    <w:p w14:paraId="36A501F7" w14:textId="3EB336A5" w:rsidR="006C6C2F" w:rsidRDefault="1FDB77E5" w:rsidP="1056B8C3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4.1.1 - </w:t>
      </w:r>
      <w:r w:rsidR="145DA013" w:rsidRPr="1056B8C3">
        <w:rPr>
          <w:rFonts w:ascii="Arial" w:eastAsia="Arial" w:hAnsi="Arial" w:cs="Arial"/>
          <w:lang w:val="en"/>
        </w:rPr>
        <w:t>Merchandise Distribution Regulations</w:t>
      </w:r>
    </w:p>
    <w:p w14:paraId="3BDE892D" w14:textId="155ACAD8" w:rsidR="006C6C2F" w:rsidRDefault="2A973A35" w:rsidP="1056B8C3">
      <w:pPr>
        <w:spacing w:line="276" w:lineRule="auto"/>
        <w:ind w:left="144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4.1.1.1 - </w:t>
      </w:r>
      <w:r w:rsidR="527AC4AC" w:rsidRPr="1056B8C3">
        <w:rPr>
          <w:rFonts w:ascii="Arial" w:eastAsia="Arial" w:hAnsi="Arial" w:cs="Arial"/>
          <w:lang w:val="en"/>
        </w:rPr>
        <w:t>Hospitality Services</w:t>
      </w:r>
      <w:r w:rsidR="0063DD8A" w:rsidRPr="1056B8C3">
        <w:rPr>
          <w:rFonts w:ascii="Arial" w:eastAsia="Arial" w:hAnsi="Arial" w:cs="Arial"/>
          <w:lang w:val="en"/>
        </w:rPr>
        <w:t xml:space="preserve"> can be used to distribute clothing</w:t>
      </w:r>
      <w:r w:rsidR="57010DC4">
        <w:br/>
      </w:r>
      <w:r w:rsidR="4832E7B5" w:rsidRPr="1056B8C3">
        <w:rPr>
          <w:rFonts w:ascii="Arial" w:eastAsia="Arial" w:hAnsi="Arial" w:cs="Arial"/>
          <w:lang w:val="en"/>
        </w:rPr>
        <w:t>4.1.1.2 - C</w:t>
      </w:r>
      <w:r w:rsidR="527AC4AC" w:rsidRPr="1056B8C3">
        <w:rPr>
          <w:rFonts w:ascii="Arial" w:eastAsia="Arial" w:hAnsi="Arial" w:cs="Arial"/>
          <w:lang w:val="en"/>
        </w:rPr>
        <w:t>annot be posting on social pages</w:t>
      </w:r>
      <w:r w:rsidR="23E61FA7" w:rsidRPr="1056B8C3">
        <w:rPr>
          <w:rFonts w:ascii="Arial" w:eastAsia="Arial" w:hAnsi="Arial" w:cs="Arial"/>
          <w:lang w:val="en"/>
        </w:rPr>
        <w:t xml:space="preserve"> </w:t>
      </w:r>
      <w:proofErr w:type="spellStart"/>
      <w:r w:rsidR="23E61FA7" w:rsidRPr="1056B8C3">
        <w:rPr>
          <w:rFonts w:ascii="Arial" w:eastAsia="Arial" w:hAnsi="Arial" w:cs="Arial"/>
          <w:lang w:val="en"/>
        </w:rPr>
        <w:t>ie</w:t>
      </w:r>
      <w:proofErr w:type="spellEnd"/>
      <w:r w:rsidR="23E61FA7" w:rsidRPr="1056B8C3">
        <w:rPr>
          <w:rFonts w:ascii="Arial" w:eastAsia="Arial" w:hAnsi="Arial" w:cs="Arial"/>
          <w:lang w:val="en"/>
        </w:rPr>
        <w:t>) Facebook</w:t>
      </w:r>
      <w:r w:rsidR="57010DC4">
        <w:br/>
      </w:r>
      <w:r w:rsidR="28E3C7FA" w:rsidRPr="1056B8C3">
        <w:rPr>
          <w:rFonts w:ascii="Arial" w:eastAsia="Arial" w:hAnsi="Arial" w:cs="Arial"/>
          <w:lang w:val="en"/>
        </w:rPr>
        <w:lastRenderedPageBreak/>
        <w:t xml:space="preserve">4.1.1.3 - Avoid asking for student’s addresses </w:t>
      </w:r>
      <w:r w:rsidR="57010DC4">
        <w:br/>
      </w:r>
      <w:r w:rsidR="1154EB3D" w:rsidRPr="1056B8C3">
        <w:rPr>
          <w:rFonts w:ascii="Arial" w:eastAsia="Arial" w:hAnsi="Arial" w:cs="Arial"/>
          <w:lang w:val="en"/>
        </w:rPr>
        <w:t>4.1.1.4 - Avoid using campus as a</w:t>
      </w:r>
      <w:r w:rsidR="39C906E6" w:rsidRPr="1056B8C3">
        <w:rPr>
          <w:rFonts w:ascii="Arial" w:eastAsia="Arial" w:hAnsi="Arial" w:cs="Arial"/>
          <w:lang w:val="en"/>
        </w:rPr>
        <w:t xml:space="preserve"> distribution location</w:t>
      </w:r>
    </w:p>
    <w:p w14:paraId="48D35B37" w14:textId="23ED82FC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4.2       CSA Rep – Kendra Cornelissen</w:t>
      </w:r>
    </w:p>
    <w:p w14:paraId="6DF3D608" w14:textId="3E133402" w:rsidR="006C6C2F" w:rsidRDefault="135C8FC8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4.2.1 - Not in attendance</w:t>
      </w:r>
    </w:p>
    <w:p w14:paraId="7862F0AF" w14:textId="506BBF8D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b/>
          <w:bCs/>
          <w:lang w:val="en"/>
        </w:rPr>
        <w:t>5.0       Communications Reports</w:t>
      </w:r>
    </w:p>
    <w:p w14:paraId="07A9258A" w14:textId="56339240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5.1 Secretary Report – Hannah Symington</w:t>
      </w:r>
    </w:p>
    <w:p w14:paraId="0BC29A06" w14:textId="39545EB2" w:rsidR="006C6C2F" w:rsidRDefault="01FEA390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5.1.1 - </w:t>
      </w:r>
      <w:r w:rsidR="649741B4" w:rsidRPr="1056B8C3">
        <w:rPr>
          <w:rFonts w:ascii="Arial" w:eastAsia="Arial" w:hAnsi="Arial" w:cs="Arial"/>
          <w:lang w:val="en"/>
        </w:rPr>
        <w:t>Nothing to report</w:t>
      </w:r>
    </w:p>
    <w:p w14:paraId="313335B1" w14:textId="13D3942E" w:rsidR="006C6C2F" w:rsidRDefault="57010DC4" w:rsidP="349638F3">
      <w:pPr>
        <w:spacing w:line="276" w:lineRule="auto"/>
      </w:pPr>
      <w:r w:rsidRPr="7C7ECB90">
        <w:rPr>
          <w:rFonts w:ascii="Arial" w:eastAsia="Arial" w:hAnsi="Arial" w:cs="Arial"/>
          <w:lang w:val="en"/>
        </w:rPr>
        <w:t>5.2 Public Relations Report – Maggie-Jo Hickson</w:t>
      </w:r>
    </w:p>
    <w:p w14:paraId="4A42352C" w14:textId="17966F1A" w:rsidR="41C3F4A9" w:rsidRDefault="41C3F4A9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5.2.1 - </w:t>
      </w:r>
      <w:r w:rsidR="70F08B30" w:rsidRPr="7C7ECB90">
        <w:rPr>
          <w:rFonts w:ascii="Arial" w:eastAsia="Arial" w:hAnsi="Arial" w:cs="Arial"/>
          <w:lang w:val="en"/>
        </w:rPr>
        <w:t>Nothing to report</w:t>
      </w:r>
    </w:p>
    <w:p w14:paraId="56E8BEE9" w14:textId="6F086590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b/>
          <w:bCs/>
          <w:lang w:val="en"/>
        </w:rPr>
        <w:t>6.0       Program and Class Reports</w:t>
      </w:r>
    </w:p>
    <w:p w14:paraId="62C45619" w14:textId="6BAFD3F8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6.1       Turfgrass Management – Kevin Alder</w:t>
      </w:r>
    </w:p>
    <w:p w14:paraId="33C526A1" w14:textId="5A17A5EF" w:rsidR="006C6C2F" w:rsidRDefault="63D63CF0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6.1.1 - Not in attendance</w:t>
      </w:r>
    </w:p>
    <w:p w14:paraId="6FD0BC2C" w14:textId="209AF341" w:rsidR="006C6C2F" w:rsidRDefault="57010DC4" w:rsidP="7C7ECB90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6.2       Graduate Student – Olivia </w:t>
      </w:r>
      <w:proofErr w:type="spellStart"/>
      <w:r w:rsidRPr="7C7ECB90">
        <w:rPr>
          <w:rFonts w:ascii="Arial" w:eastAsia="Arial" w:hAnsi="Arial" w:cs="Arial"/>
          <w:lang w:val="en"/>
        </w:rPr>
        <w:t>Noorenberghe</w:t>
      </w:r>
      <w:proofErr w:type="spellEnd"/>
    </w:p>
    <w:p w14:paraId="07927072" w14:textId="0DC5E8CF" w:rsidR="67E07920" w:rsidRDefault="68643C34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6.2.1 - </w:t>
      </w:r>
      <w:r w:rsidR="38745F3E" w:rsidRPr="1056B8C3">
        <w:rPr>
          <w:rFonts w:ascii="Arial" w:eastAsia="Arial" w:hAnsi="Arial" w:cs="Arial"/>
          <w:lang w:val="en"/>
        </w:rPr>
        <w:t>Nothing to report</w:t>
      </w:r>
    </w:p>
    <w:p w14:paraId="2276D973" w14:textId="26EAC0B6" w:rsidR="006C6C2F" w:rsidRDefault="57010DC4" w:rsidP="7C7ECB90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6.3       LASS – Nicole Litwin</w:t>
      </w:r>
    </w:p>
    <w:p w14:paraId="3C55924B" w14:textId="267193F8" w:rsidR="006C6C2F" w:rsidRDefault="3B5E348A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6.3.1 - Nothing to report</w:t>
      </w:r>
    </w:p>
    <w:p w14:paraId="5EAD156F" w14:textId="4E69F5C7" w:rsidR="006C6C2F" w:rsidRDefault="57010DC4" w:rsidP="7C7ECB90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6.4       </w:t>
      </w:r>
      <w:proofErr w:type="spellStart"/>
      <w:r w:rsidRPr="7C7ECB90">
        <w:rPr>
          <w:rFonts w:ascii="Arial" w:eastAsia="Arial" w:hAnsi="Arial" w:cs="Arial"/>
          <w:lang w:val="en"/>
        </w:rPr>
        <w:t>B.Commerce</w:t>
      </w:r>
      <w:proofErr w:type="spellEnd"/>
      <w:r w:rsidRPr="7C7ECB90">
        <w:rPr>
          <w:rFonts w:ascii="Arial" w:eastAsia="Arial" w:hAnsi="Arial" w:cs="Arial"/>
          <w:lang w:val="en"/>
        </w:rPr>
        <w:t xml:space="preserve"> – Ian </w:t>
      </w:r>
      <w:proofErr w:type="spellStart"/>
      <w:r w:rsidRPr="7C7ECB90">
        <w:rPr>
          <w:rFonts w:ascii="Arial" w:eastAsia="Arial" w:hAnsi="Arial" w:cs="Arial"/>
          <w:lang w:val="en"/>
        </w:rPr>
        <w:t>Burtwistle</w:t>
      </w:r>
      <w:proofErr w:type="spellEnd"/>
    </w:p>
    <w:p w14:paraId="1E08B8C5" w14:textId="2106B473" w:rsidR="006C6C2F" w:rsidRDefault="1773387D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6.4.1 - </w:t>
      </w:r>
      <w:proofErr w:type="spellStart"/>
      <w:r w:rsidRPr="7C7ECB90">
        <w:rPr>
          <w:rFonts w:ascii="Arial" w:eastAsia="Arial" w:hAnsi="Arial" w:cs="Arial"/>
          <w:lang w:val="en"/>
        </w:rPr>
        <w:t>Goodtimes</w:t>
      </w:r>
      <w:proofErr w:type="spellEnd"/>
      <w:r w:rsidRPr="7C7ECB90">
        <w:rPr>
          <w:rFonts w:ascii="Arial" w:eastAsia="Arial" w:hAnsi="Arial" w:cs="Arial"/>
          <w:lang w:val="en"/>
        </w:rPr>
        <w:t xml:space="preserve"> Banquet – Officially cancelled</w:t>
      </w:r>
      <w:r w:rsidR="3C34C760" w:rsidRPr="7C7ECB90">
        <w:rPr>
          <w:rFonts w:ascii="Arial" w:eastAsia="Arial" w:hAnsi="Arial" w:cs="Arial"/>
          <w:lang w:val="en"/>
        </w:rPr>
        <w:t>, need to collect venue deposit</w:t>
      </w:r>
    </w:p>
    <w:p w14:paraId="054C884F" w14:textId="041FA21A" w:rsidR="1677D25E" w:rsidRDefault="1677D25E" w:rsidP="1056B8C3">
      <w:pPr>
        <w:spacing w:line="276" w:lineRule="auto"/>
        <w:ind w:left="144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6.4.1.</w:t>
      </w:r>
      <w:r w:rsidR="6CD43B4E" w:rsidRPr="1056B8C3">
        <w:rPr>
          <w:rFonts w:ascii="Arial" w:eastAsia="Arial" w:hAnsi="Arial" w:cs="Arial"/>
          <w:lang w:val="en"/>
        </w:rPr>
        <w:t>1</w:t>
      </w:r>
      <w:r w:rsidRPr="1056B8C3">
        <w:rPr>
          <w:rFonts w:ascii="Arial" w:eastAsia="Arial" w:hAnsi="Arial" w:cs="Arial"/>
          <w:lang w:val="en"/>
        </w:rPr>
        <w:t xml:space="preserve"> - </w:t>
      </w:r>
      <w:r w:rsidR="658BBE9F" w:rsidRPr="1056B8C3">
        <w:rPr>
          <w:rFonts w:ascii="Arial" w:eastAsia="Arial" w:hAnsi="Arial" w:cs="Arial"/>
          <w:lang w:val="en"/>
        </w:rPr>
        <w:t>Start brainstorming a r</w:t>
      </w:r>
      <w:r w:rsidRPr="1056B8C3">
        <w:rPr>
          <w:rFonts w:ascii="Arial" w:eastAsia="Arial" w:hAnsi="Arial" w:cs="Arial"/>
          <w:lang w:val="en"/>
        </w:rPr>
        <w:t xml:space="preserve">eplacement event </w:t>
      </w:r>
      <w:r>
        <w:br/>
      </w:r>
      <w:r w:rsidR="27A7894C" w:rsidRPr="1056B8C3">
        <w:rPr>
          <w:rFonts w:ascii="Arial" w:eastAsia="Arial" w:hAnsi="Arial" w:cs="Arial"/>
          <w:lang w:val="en"/>
        </w:rPr>
        <w:t>6.4.1.</w:t>
      </w:r>
      <w:r w:rsidR="11EFC01C" w:rsidRPr="1056B8C3">
        <w:rPr>
          <w:rFonts w:ascii="Arial" w:eastAsia="Arial" w:hAnsi="Arial" w:cs="Arial"/>
          <w:lang w:val="en"/>
        </w:rPr>
        <w:t>2 - Begin advertising</w:t>
      </w:r>
      <w:r w:rsidRPr="1056B8C3">
        <w:rPr>
          <w:rFonts w:ascii="Arial" w:eastAsia="Arial" w:hAnsi="Arial" w:cs="Arial"/>
          <w:lang w:val="en"/>
        </w:rPr>
        <w:t xml:space="preserve"> that </w:t>
      </w:r>
      <w:proofErr w:type="spellStart"/>
      <w:r w:rsidR="3E387A8C" w:rsidRPr="1056B8C3">
        <w:rPr>
          <w:rFonts w:ascii="Arial" w:eastAsia="Arial" w:hAnsi="Arial" w:cs="Arial"/>
          <w:lang w:val="en"/>
        </w:rPr>
        <w:t>Goodtimes</w:t>
      </w:r>
      <w:proofErr w:type="spellEnd"/>
      <w:r w:rsidRPr="1056B8C3">
        <w:rPr>
          <w:rFonts w:ascii="Arial" w:eastAsia="Arial" w:hAnsi="Arial" w:cs="Arial"/>
          <w:lang w:val="en"/>
        </w:rPr>
        <w:t xml:space="preserve"> is cancelled</w:t>
      </w:r>
    </w:p>
    <w:p w14:paraId="6650A8C2" w14:textId="222553D1" w:rsidR="006C6C2F" w:rsidRDefault="57010DC4" w:rsidP="7C7ECB90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6.5       BBRM – Pamela </w:t>
      </w:r>
      <w:proofErr w:type="spellStart"/>
      <w:r w:rsidRPr="7C7ECB90">
        <w:rPr>
          <w:rFonts w:ascii="Arial" w:eastAsia="Arial" w:hAnsi="Arial" w:cs="Arial"/>
          <w:lang w:val="en"/>
        </w:rPr>
        <w:t>Terreberry</w:t>
      </w:r>
      <w:proofErr w:type="spellEnd"/>
    </w:p>
    <w:p w14:paraId="34EA3069" w14:textId="7EC28831" w:rsidR="006C6C2F" w:rsidRDefault="37255FC5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6.5.1 -</w:t>
      </w:r>
      <w:r w:rsidR="06BBF16C" w:rsidRPr="1056B8C3">
        <w:rPr>
          <w:rFonts w:ascii="Arial" w:eastAsia="Arial" w:hAnsi="Arial" w:cs="Arial"/>
          <w:lang w:val="en"/>
        </w:rPr>
        <w:t xml:space="preserve"> B</w:t>
      </w:r>
      <w:r w:rsidR="33D165D6" w:rsidRPr="1056B8C3">
        <w:rPr>
          <w:rFonts w:ascii="Arial" w:eastAsia="Arial" w:hAnsi="Arial" w:cs="Arial"/>
          <w:lang w:val="en"/>
        </w:rPr>
        <w:t xml:space="preserve">BRM reps are </w:t>
      </w:r>
      <w:r w:rsidR="13FE0B09" w:rsidRPr="1056B8C3">
        <w:rPr>
          <w:rFonts w:ascii="Arial" w:eastAsia="Arial" w:hAnsi="Arial" w:cs="Arial"/>
          <w:lang w:val="en"/>
        </w:rPr>
        <w:t>voted in through BBRM</w:t>
      </w:r>
      <w:r w:rsidR="26958F04" w:rsidRPr="1056B8C3">
        <w:rPr>
          <w:rFonts w:ascii="Arial" w:eastAsia="Arial" w:hAnsi="Arial" w:cs="Arial"/>
          <w:lang w:val="en"/>
        </w:rPr>
        <w:t xml:space="preserve"> with </w:t>
      </w:r>
      <w:r w:rsidR="5736D1E4" w:rsidRPr="1056B8C3">
        <w:rPr>
          <w:rFonts w:ascii="Arial" w:eastAsia="Arial" w:hAnsi="Arial" w:cs="Arial"/>
          <w:lang w:val="en"/>
        </w:rPr>
        <w:t xml:space="preserve">the </w:t>
      </w:r>
      <w:r w:rsidR="26958F04" w:rsidRPr="1056B8C3">
        <w:rPr>
          <w:rFonts w:ascii="Arial" w:eastAsia="Arial" w:hAnsi="Arial" w:cs="Arial"/>
          <w:lang w:val="en"/>
        </w:rPr>
        <w:t>exception of first years</w:t>
      </w:r>
    </w:p>
    <w:p w14:paraId="7123709F" w14:textId="4D04B998" w:rsidR="57010DC4" w:rsidRDefault="57010DC4" w:rsidP="1056B8C3">
      <w:pPr>
        <w:spacing w:line="276" w:lineRule="auto"/>
        <w:rPr>
          <w:rFonts w:eastAsiaTheme="minorEastAsia"/>
          <w:lang w:val="en"/>
        </w:rPr>
      </w:pPr>
      <w:r w:rsidRPr="1056B8C3">
        <w:rPr>
          <w:rFonts w:ascii="Arial" w:eastAsia="Arial" w:hAnsi="Arial" w:cs="Arial"/>
          <w:lang w:val="en"/>
        </w:rPr>
        <w:t>6.6       Food Science – Erika Rupar</w:t>
      </w:r>
    </w:p>
    <w:p w14:paraId="568ACCAC" w14:textId="46424880" w:rsidR="4C5CC8B9" w:rsidRDefault="4C5CC8B9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6.6.1 - </w:t>
      </w:r>
      <w:r w:rsidR="6E552C41" w:rsidRPr="1056B8C3">
        <w:rPr>
          <w:rFonts w:ascii="Arial" w:eastAsia="Arial" w:hAnsi="Arial" w:cs="Arial"/>
          <w:lang w:val="en"/>
        </w:rPr>
        <w:t xml:space="preserve">Nothing </w:t>
      </w:r>
      <w:r w:rsidR="1EA0DF6F" w:rsidRPr="1056B8C3">
        <w:rPr>
          <w:rFonts w:ascii="Arial" w:eastAsia="Arial" w:hAnsi="Arial" w:cs="Arial"/>
          <w:lang w:val="en"/>
        </w:rPr>
        <w:t>t</w:t>
      </w:r>
      <w:r w:rsidR="6E552C41" w:rsidRPr="1056B8C3">
        <w:rPr>
          <w:rFonts w:ascii="Arial" w:eastAsia="Arial" w:hAnsi="Arial" w:cs="Arial"/>
          <w:lang w:val="en"/>
        </w:rPr>
        <w:t>o report</w:t>
      </w:r>
    </w:p>
    <w:p w14:paraId="0E0BDD9E" w14:textId="4DC4DF72" w:rsidR="006C6C2F" w:rsidRDefault="57010DC4" w:rsidP="349638F3">
      <w:pPr>
        <w:spacing w:line="276" w:lineRule="auto"/>
      </w:pPr>
      <w:r w:rsidRPr="1056B8C3">
        <w:rPr>
          <w:rFonts w:ascii="Arial" w:eastAsia="Arial" w:hAnsi="Arial" w:cs="Arial"/>
          <w:lang w:val="en"/>
        </w:rPr>
        <w:t>6.7       Animal Biology – Talia Dee</w:t>
      </w:r>
    </w:p>
    <w:p w14:paraId="01C73E30" w14:textId="4BA81BA9" w:rsidR="0E34727E" w:rsidRDefault="0E34727E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6.7.1 - Not in attendance</w:t>
      </w:r>
    </w:p>
    <w:p w14:paraId="55098C56" w14:textId="62C0D45B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6.8       Environmental Science – Victoria Snyder</w:t>
      </w:r>
    </w:p>
    <w:p w14:paraId="64B5A699" w14:textId="18F2993A" w:rsidR="006C6C2F" w:rsidRDefault="486E9B58" w:rsidP="1056B8C3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6.8.1 - </w:t>
      </w:r>
      <w:r w:rsidR="00AA0CB0" w:rsidRPr="1056B8C3">
        <w:rPr>
          <w:rFonts w:ascii="Arial" w:eastAsia="Arial" w:hAnsi="Arial" w:cs="Arial"/>
          <w:lang w:val="en"/>
        </w:rPr>
        <w:t xml:space="preserve">Aggie vs </w:t>
      </w:r>
      <w:r w:rsidR="7FA86ED7" w:rsidRPr="1056B8C3">
        <w:rPr>
          <w:rFonts w:ascii="Arial" w:eastAsia="Arial" w:hAnsi="Arial" w:cs="Arial"/>
          <w:lang w:val="en"/>
        </w:rPr>
        <w:t>E</w:t>
      </w:r>
      <w:r w:rsidR="00AA0CB0" w:rsidRPr="1056B8C3">
        <w:rPr>
          <w:rFonts w:ascii="Arial" w:eastAsia="Arial" w:hAnsi="Arial" w:cs="Arial"/>
          <w:lang w:val="en"/>
        </w:rPr>
        <w:t>nviro trivia tomorrow night</w:t>
      </w:r>
      <w:r w:rsidR="09C4571C" w:rsidRPr="1056B8C3">
        <w:rPr>
          <w:rFonts w:ascii="Arial" w:eastAsia="Arial" w:hAnsi="Arial" w:cs="Arial"/>
          <w:lang w:val="en"/>
        </w:rPr>
        <w:t xml:space="preserve"> (Tuesday, October 27)</w:t>
      </w:r>
      <w:r w:rsidR="7A64EA23" w:rsidRPr="1056B8C3">
        <w:rPr>
          <w:rFonts w:ascii="Arial" w:eastAsia="Arial" w:hAnsi="Arial" w:cs="Arial"/>
          <w:lang w:val="en"/>
        </w:rPr>
        <w:t xml:space="preserve"> at 7pm, via MS teams</w:t>
      </w:r>
    </w:p>
    <w:p w14:paraId="6F78D460" w14:textId="046D615D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>6.9       OAC 2021 - Janelle Gras</w:t>
      </w:r>
    </w:p>
    <w:p w14:paraId="1B921A6D" w14:textId="10C12C6B" w:rsidR="006C6C2F" w:rsidRDefault="39E05FDF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lastRenderedPageBreak/>
        <w:t>6.9.1 - Successful online event last Thursday</w:t>
      </w:r>
    </w:p>
    <w:p w14:paraId="27778CFB" w14:textId="40574F84" w:rsidR="4AB4A267" w:rsidRDefault="57010DC4" w:rsidP="7C7ECB90">
      <w:pPr>
        <w:spacing w:line="276" w:lineRule="auto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6.10     OAC 2022 – Hudson Bell</w:t>
      </w:r>
    </w:p>
    <w:p w14:paraId="2A2FF4CF" w14:textId="242233FF" w:rsidR="4AB4A267" w:rsidRDefault="32AD7C33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>6.10.1 Future thinkers meeting last Wednesday</w:t>
      </w:r>
    </w:p>
    <w:p w14:paraId="1D5F57AB" w14:textId="3B1057DA" w:rsidR="006C6C2F" w:rsidRDefault="73F16C0E" w:rsidP="1056B8C3">
      <w:pPr>
        <w:spacing w:line="276" w:lineRule="auto"/>
        <w:ind w:left="144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6.10.1.1 - Survey for each class </w:t>
      </w:r>
      <w:r w:rsidR="5B4626CC" w:rsidRPr="1056B8C3">
        <w:rPr>
          <w:rFonts w:ascii="Arial" w:eastAsia="Arial" w:hAnsi="Arial" w:cs="Arial"/>
          <w:lang w:val="en"/>
        </w:rPr>
        <w:t>F</w:t>
      </w:r>
      <w:r w:rsidRPr="1056B8C3">
        <w:rPr>
          <w:rFonts w:ascii="Arial" w:eastAsia="Arial" w:hAnsi="Arial" w:cs="Arial"/>
          <w:lang w:val="en"/>
        </w:rPr>
        <w:t>acebook page</w:t>
      </w:r>
      <w:r w:rsidR="1A892E31" w:rsidRPr="1056B8C3">
        <w:rPr>
          <w:rFonts w:ascii="Arial" w:eastAsia="Arial" w:hAnsi="Arial" w:cs="Arial"/>
          <w:lang w:val="en"/>
        </w:rPr>
        <w:t xml:space="preserve"> gauging speaker interest and choosing a theme(s)</w:t>
      </w:r>
    </w:p>
    <w:p w14:paraId="7DA5910A" w14:textId="4C25CC36" w:rsidR="006C6C2F" w:rsidRDefault="57010DC4" w:rsidP="1056B8C3">
      <w:pPr>
        <w:spacing w:line="276" w:lineRule="auto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6.11     OAC 2023 – Faith </w:t>
      </w:r>
      <w:proofErr w:type="spellStart"/>
      <w:r w:rsidRPr="1056B8C3">
        <w:rPr>
          <w:rFonts w:ascii="Arial" w:eastAsia="Arial" w:hAnsi="Arial" w:cs="Arial"/>
          <w:lang w:val="en"/>
        </w:rPr>
        <w:t>Emiry</w:t>
      </w:r>
      <w:proofErr w:type="spellEnd"/>
    </w:p>
    <w:p w14:paraId="0FB8A16B" w14:textId="3C6EFB25" w:rsidR="006C6C2F" w:rsidRDefault="29280F96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6.11.1 - No</w:t>
      </w:r>
      <w:r w:rsidR="3281FAA8" w:rsidRPr="1056B8C3">
        <w:rPr>
          <w:rFonts w:ascii="Arial" w:eastAsia="Arial" w:hAnsi="Arial" w:cs="Arial"/>
          <w:lang w:val="en"/>
        </w:rPr>
        <w:t xml:space="preserve">t </w:t>
      </w:r>
      <w:r w:rsidRPr="1056B8C3">
        <w:rPr>
          <w:rFonts w:ascii="Arial" w:eastAsia="Arial" w:hAnsi="Arial" w:cs="Arial"/>
          <w:lang w:val="en"/>
        </w:rPr>
        <w:t>in attendance</w:t>
      </w:r>
    </w:p>
    <w:p w14:paraId="24FD084C" w14:textId="718EF075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lang w:val="en"/>
        </w:rPr>
        <w:t xml:space="preserve">6.12     OAC 2024 – Karen </w:t>
      </w:r>
      <w:proofErr w:type="spellStart"/>
      <w:r w:rsidRPr="349638F3">
        <w:rPr>
          <w:rFonts w:ascii="Arial" w:eastAsia="Arial" w:hAnsi="Arial" w:cs="Arial"/>
          <w:lang w:val="en"/>
        </w:rPr>
        <w:t>Reymer</w:t>
      </w:r>
      <w:proofErr w:type="spellEnd"/>
    </w:p>
    <w:p w14:paraId="1A0FD540" w14:textId="793861F6" w:rsidR="701F2271" w:rsidRDefault="701F2271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6.12.1 - Logo </w:t>
      </w:r>
      <w:r w:rsidR="231C3C93" w:rsidRPr="7C7ECB90">
        <w:rPr>
          <w:rFonts w:ascii="Arial" w:eastAsia="Arial" w:hAnsi="Arial" w:cs="Arial"/>
          <w:lang w:val="en"/>
        </w:rPr>
        <w:t>has been</w:t>
      </w:r>
      <w:r w:rsidRPr="7C7ECB90">
        <w:rPr>
          <w:rFonts w:ascii="Arial" w:eastAsia="Arial" w:hAnsi="Arial" w:cs="Arial"/>
          <w:lang w:val="en"/>
        </w:rPr>
        <w:t xml:space="preserve"> picked, working on leathers</w:t>
      </w:r>
    </w:p>
    <w:p w14:paraId="385DD1BF" w14:textId="5A2751BA" w:rsidR="701F2271" w:rsidRDefault="701F2271" w:rsidP="7C7ECB90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6.12.2 - Banners - 4x6’ roughly, Vistaprint </w:t>
      </w:r>
      <w:r w:rsidR="6F2F31BC" w:rsidRPr="1056B8C3">
        <w:rPr>
          <w:rFonts w:ascii="Arial" w:eastAsia="Arial" w:hAnsi="Arial" w:cs="Arial"/>
          <w:lang w:val="en"/>
        </w:rPr>
        <w:t xml:space="preserve">or </w:t>
      </w:r>
      <w:r w:rsidRPr="1056B8C3">
        <w:rPr>
          <w:rFonts w:ascii="Arial" w:eastAsia="Arial" w:hAnsi="Arial" w:cs="Arial"/>
          <w:lang w:val="en"/>
        </w:rPr>
        <w:t xml:space="preserve">Jesse </w:t>
      </w:r>
      <w:proofErr w:type="spellStart"/>
      <w:r w:rsidRPr="1056B8C3">
        <w:rPr>
          <w:rFonts w:ascii="Arial" w:eastAsia="Arial" w:hAnsi="Arial" w:cs="Arial"/>
          <w:lang w:val="en"/>
        </w:rPr>
        <w:t>Groen</w:t>
      </w:r>
      <w:r w:rsidR="380FBD51" w:rsidRPr="1056B8C3">
        <w:rPr>
          <w:rFonts w:ascii="Arial" w:eastAsia="Arial" w:hAnsi="Arial" w:cs="Arial"/>
          <w:lang w:val="en"/>
        </w:rPr>
        <w:t>e</w:t>
      </w:r>
      <w:r w:rsidRPr="1056B8C3">
        <w:rPr>
          <w:rFonts w:ascii="Arial" w:eastAsia="Arial" w:hAnsi="Arial" w:cs="Arial"/>
          <w:lang w:val="en"/>
        </w:rPr>
        <w:t>stege</w:t>
      </w:r>
      <w:proofErr w:type="spellEnd"/>
      <w:r w:rsidR="03E36A75" w:rsidRPr="1056B8C3">
        <w:rPr>
          <w:rFonts w:ascii="Arial" w:eastAsia="Arial" w:hAnsi="Arial" w:cs="Arial"/>
          <w:lang w:val="en"/>
        </w:rPr>
        <w:t xml:space="preserve"> </w:t>
      </w:r>
      <w:r w:rsidR="67E45052" w:rsidRPr="1056B8C3">
        <w:rPr>
          <w:rFonts w:ascii="Arial" w:eastAsia="Arial" w:hAnsi="Arial" w:cs="Arial"/>
          <w:lang w:val="en"/>
        </w:rPr>
        <w:t>as contacts</w:t>
      </w:r>
    </w:p>
    <w:p w14:paraId="17C9B7A1" w14:textId="0E85C0E4" w:rsidR="006C6C2F" w:rsidRDefault="57010DC4" w:rsidP="349638F3">
      <w:pPr>
        <w:spacing w:line="276" w:lineRule="auto"/>
      </w:pPr>
      <w:r w:rsidRPr="67E07920">
        <w:rPr>
          <w:rFonts w:ascii="Arial" w:eastAsia="Arial" w:hAnsi="Arial" w:cs="Arial"/>
          <w:b/>
          <w:bCs/>
          <w:lang w:val="en"/>
        </w:rPr>
        <w:t xml:space="preserve">7.0       Financial Report – </w:t>
      </w:r>
      <w:r w:rsidRPr="67E07920">
        <w:rPr>
          <w:rFonts w:ascii="Arial" w:eastAsia="Arial" w:hAnsi="Arial" w:cs="Arial"/>
          <w:lang w:val="en"/>
        </w:rPr>
        <w:t>Patrick McCarthy</w:t>
      </w:r>
    </w:p>
    <w:p w14:paraId="2E3DB585" w14:textId="4401780E" w:rsidR="51E275A6" w:rsidRDefault="4C2E9EE3" w:rsidP="7C7ECB90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7.1 </w:t>
      </w:r>
      <w:r w:rsidR="3458FF7E" w:rsidRPr="7C7ECB90">
        <w:rPr>
          <w:rFonts w:ascii="Arial" w:eastAsia="Arial" w:hAnsi="Arial" w:cs="Arial"/>
          <w:lang w:val="en"/>
        </w:rPr>
        <w:t xml:space="preserve">- </w:t>
      </w:r>
      <w:r w:rsidRPr="7C7ECB90">
        <w:rPr>
          <w:rFonts w:ascii="Arial" w:eastAsia="Arial" w:hAnsi="Arial" w:cs="Arial"/>
          <w:lang w:val="en"/>
        </w:rPr>
        <w:t>Endowment Update</w:t>
      </w:r>
      <w:r w:rsidR="52F8354C" w:rsidRPr="7C7ECB90">
        <w:rPr>
          <w:rFonts w:ascii="Arial" w:eastAsia="Arial" w:hAnsi="Arial" w:cs="Arial"/>
          <w:lang w:val="en"/>
        </w:rPr>
        <w:t xml:space="preserve"> – current balance </w:t>
      </w:r>
      <w:r w:rsidR="34121E92" w:rsidRPr="7C7ECB90">
        <w:rPr>
          <w:rFonts w:ascii="Arial" w:eastAsia="Arial" w:hAnsi="Arial" w:cs="Arial"/>
          <w:lang w:val="en"/>
        </w:rPr>
        <w:t>of</w:t>
      </w:r>
      <w:r w:rsidR="52F8354C" w:rsidRPr="7C7ECB90">
        <w:rPr>
          <w:rFonts w:ascii="Arial" w:eastAsia="Arial" w:hAnsi="Arial" w:cs="Arial"/>
          <w:lang w:val="en"/>
        </w:rPr>
        <w:t xml:space="preserve"> $12,000 but </w:t>
      </w:r>
      <w:r w:rsidR="296EF0E4" w:rsidRPr="7C7ECB90">
        <w:rPr>
          <w:rFonts w:ascii="Arial" w:eastAsia="Arial" w:hAnsi="Arial" w:cs="Arial"/>
          <w:lang w:val="en"/>
        </w:rPr>
        <w:t xml:space="preserve">balance </w:t>
      </w:r>
      <w:r w:rsidR="52F8354C" w:rsidRPr="7C7ECB90">
        <w:rPr>
          <w:rFonts w:ascii="Arial" w:eastAsia="Arial" w:hAnsi="Arial" w:cs="Arial"/>
          <w:lang w:val="en"/>
        </w:rPr>
        <w:t>need</w:t>
      </w:r>
      <w:r w:rsidR="1AAC4D34" w:rsidRPr="7C7ECB90">
        <w:rPr>
          <w:rFonts w:ascii="Arial" w:eastAsia="Arial" w:hAnsi="Arial" w:cs="Arial"/>
          <w:lang w:val="en"/>
        </w:rPr>
        <w:t>s to be</w:t>
      </w:r>
      <w:r w:rsidR="52F8354C" w:rsidRPr="7C7ECB90">
        <w:rPr>
          <w:rFonts w:ascii="Arial" w:eastAsia="Arial" w:hAnsi="Arial" w:cs="Arial"/>
          <w:lang w:val="en"/>
        </w:rPr>
        <w:t xml:space="preserve"> $30,000 for scholarship or endowment to be paid out</w:t>
      </w:r>
      <w:r w:rsidR="37D710ED" w:rsidRPr="7C7ECB90">
        <w:rPr>
          <w:rFonts w:ascii="Arial" w:eastAsia="Arial" w:hAnsi="Arial" w:cs="Arial"/>
          <w:lang w:val="en"/>
        </w:rPr>
        <w:t xml:space="preserve"> </w:t>
      </w:r>
    </w:p>
    <w:p w14:paraId="799EBF4A" w14:textId="739333D1" w:rsidR="289F06BD" w:rsidRDefault="289F06BD" w:rsidP="7C7ECB90">
      <w:pPr>
        <w:spacing w:line="276" w:lineRule="auto"/>
        <w:ind w:left="1440"/>
        <w:rPr>
          <w:rFonts w:ascii="Arial" w:eastAsia="Arial" w:hAnsi="Arial" w:cs="Arial"/>
          <w:lang w:val="en"/>
        </w:rPr>
      </w:pPr>
      <w:r w:rsidRPr="7C7ECB90">
        <w:rPr>
          <w:rFonts w:ascii="Arial" w:eastAsia="Arial" w:hAnsi="Arial" w:cs="Arial"/>
          <w:lang w:val="en"/>
        </w:rPr>
        <w:t xml:space="preserve">7.1.1. - </w:t>
      </w:r>
      <w:r w:rsidR="416BD999" w:rsidRPr="7C7ECB90">
        <w:rPr>
          <w:rFonts w:ascii="Arial" w:eastAsia="Arial" w:hAnsi="Arial" w:cs="Arial"/>
          <w:lang w:val="en"/>
        </w:rPr>
        <w:t>If motion was not passed last year, sub-committee will be formed</w:t>
      </w:r>
      <w:r w:rsidR="68869452" w:rsidRPr="7C7ECB90">
        <w:rPr>
          <w:rFonts w:ascii="Arial" w:eastAsia="Arial" w:hAnsi="Arial" w:cs="Arial"/>
          <w:lang w:val="en"/>
        </w:rPr>
        <w:t xml:space="preserve"> to look into this</w:t>
      </w:r>
    </w:p>
    <w:p w14:paraId="680D32E7" w14:textId="367E7041" w:rsidR="006C6C2F" w:rsidRDefault="4C2E9EE3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7.2</w:t>
      </w:r>
      <w:r w:rsidR="13257FBB" w:rsidRPr="1056B8C3">
        <w:rPr>
          <w:rFonts w:ascii="Arial" w:eastAsia="Arial" w:hAnsi="Arial" w:cs="Arial"/>
          <w:lang w:val="en"/>
        </w:rPr>
        <w:t xml:space="preserve"> -</w:t>
      </w:r>
      <w:r w:rsidRPr="1056B8C3">
        <w:rPr>
          <w:rFonts w:ascii="Arial" w:eastAsia="Arial" w:hAnsi="Arial" w:cs="Arial"/>
          <w:lang w:val="en"/>
        </w:rPr>
        <w:t xml:space="preserve"> Bank account changed</w:t>
      </w:r>
      <w:r w:rsidR="22C0A0EF" w:rsidRPr="1056B8C3">
        <w:rPr>
          <w:rFonts w:ascii="Arial" w:eastAsia="Arial" w:hAnsi="Arial" w:cs="Arial"/>
          <w:lang w:val="en"/>
        </w:rPr>
        <w:t xml:space="preserve"> – no more monthly charges</w:t>
      </w:r>
    </w:p>
    <w:p w14:paraId="033FB449" w14:textId="20BE9A4A" w:rsidR="1056B8C3" w:rsidRDefault="1056B8C3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</w:p>
    <w:p w14:paraId="6F55B063" w14:textId="3DBF8B42" w:rsidR="006C6C2F" w:rsidRDefault="57010DC4" w:rsidP="349638F3">
      <w:pPr>
        <w:spacing w:line="276" w:lineRule="auto"/>
      </w:pPr>
      <w:r w:rsidRPr="349638F3">
        <w:rPr>
          <w:rFonts w:ascii="Arial" w:eastAsia="Arial" w:hAnsi="Arial" w:cs="Arial"/>
          <w:b/>
          <w:bCs/>
          <w:lang w:val="en"/>
        </w:rPr>
        <w:t>8.0       Other New Business</w:t>
      </w:r>
    </w:p>
    <w:p w14:paraId="0E7781CB" w14:textId="27867132" w:rsidR="006C6C2F" w:rsidRDefault="7F34E97E" w:rsidP="1056B8C3">
      <w:pPr>
        <w:spacing w:line="276" w:lineRule="auto"/>
        <w:ind w:firstLine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>8.1 - PDR</w:t>
      </w:r>
      <w:r w:rsidR="15B9C903" w:rsidRPr="1056B8C3">
        <w:rPr>
          <w:rFonts w:ascii="Arial" w:eastAsia="Arial" w:hAnsi="Arial" w:cs="Arial"/>
          <w:lang w:val="en"/>
        </w:rPr>
        <w:t xml:space="preserve"> Meeting </w:t>
      </w:r>
    </w:p>
    <w:p w14:paraId="33459209" w14:textId="36B8977B" w:rsidR="006C6C2F" w:rsidRDefault="15B9C903" w:rsidP="1056B8C3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Emma makes a </w:t>
      </w:r>
      <w:proofErr w:type="gramStart"/>
      <w:r w:rsidRPr="1056B8C3">
        <w:rPr>
          <w:rFonts w:ascii="Arial" w:eastAsia="Arial" w:hAnsi="Arial" w:cs="Arial"/>
          <w:lang w:val="en"/>
        </w:rPr>
        <w:t>motions</w:t>
      </w:r>
      <w:proofErr w:type="gramEnd"/>
      <w:r w:rsidRPr="1056B8C3">
        <w:rPr>
          <w:rFonts w:ascii="Arial" w:eastAsia="Arial" w:hAnsi="Arial" w:cs="Arial"/>
          <w:lang w:val="en"/>
        </w:rPr>
        <w:t xml:space="preserve"> to approve the following PDR requests</w:t>
      </w:r>
      <w:r w:rsidR="57010DC4">
        <w:br/>
      </w:r>
      <w:r w:rsidR="14A497EB" w:rsidRPr="1056B8C3">
        <w:rPr>
          <w:rFonts w:ascii="Arial" w:eastAsia="Arial" w:hAnsi="Arial" w:cs="Arial"/>
          <w:lang w:val="en"/>
        </w:rPr>
        <w:t xml:space="preserve">College Royal - $1100 </w:t>
      </w:r>
      <w:r w:rsidR="57010DC4">
        <w:br/>
      </w:r>
      <w:r w:rsidR="6173C759" w:rsidRPr="1056B8C3">
        <w:rPr>
          <w:rFonts w:ascii="Arial" w:eastAsia="Arial" w:hAnsi="Arial" w:cs="Arial"/>
          <w:lang w:val="en"/>
        </w:rPr>
        <w:t>Food Science - $100</w:t>
      </w:r>
      <w:r w:rsidR="57010DC4">
        <w:br/>
      </w:r>
      <w:r w:rsidR="5360CAFF" w:rsidRPr="1056B8C3">
        <w:rPr>
          <w:rFonts w:ascii="Arial" w:eastAsia="Arial" w:hAnsi="Arial" w:cs="Arial"/>
          <w:lang w:val="en"/>
        </w:rPr>
        <w:t>Sheep &amp; Goat - $700</w:t>
      </w:r>
      <w:r w:rsidR="57010DC4">
        <w:br/>
      </w:r>
      <w:r w:rsidR="7CC78B25" w:rsidRPr="1056B8C3">
        <w:rPr>
          <w:rFonts w:ascii="Arial" w:eastAsia="Arial" w:hAnsi="Arial" w:cs="Arial"/>
          <w:lang w:val="en"/>
        </w:rPr>
        <w:t>Soil &amp; Crop - $500</w:t>
      </w:r>
      <w:r w:rsidR="57010DC4">
        <w:br/>
      </w:r>
      <w:r w:rsidR="1B6FBB5D" w:rsidRPr="1056B8C3">
        <w:rPr>
          <w:rFonts w:ascii="Arial" w:eastAsia="Arial" w:hAnsi="Arial" w:cs="Arial"/>
          <w:lang w:val="en"/>
        </w:rPr>
        <w:t>Beef Science - $500</w:t>
      </w:r>
    </w:p>
    <w:p w14:paraId="20A4E436" w14:textId="490EC3AB" w:rsidR="006C6C2F" w:rsidRDefault="1B6FBB5D" w:rsidP="1056B8C3">
      <w:pPr>
        <w:spacing w:line="276" w:lineRule="auto"/>
        <w:ind w:left="720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lang w:val="en"/>
        </w:rPr>
        <w:t xml:space="preserve">All in </w:t>
      </w:r>
      <w:proofErr w:type="spellStart"/>
      <w:r w:rsidRPr="1056B8C3">
        <w:rPr>
          <w:rFonts w:ascii="Arial" w:eastAsia="Arial" w:hAnsi="Arial" w:cs="Arial"/>
          <w:lang w:val="en"/>
        </w:rPr>
        <w:t>favour</w:t>
      </w:r>
      <w:proofErr w:type="spellEnd"/>
      <w:r w:rsidRPr="1056B8C3">
        <w:rPr>
          <w:rFonts w:ascii="Arial" w:eastAsia="Arial" w:hAnsi="Arial" w:cs="Arial"/>
          <w:lang w:val="en"/>
        </w:rPr>
        <w:t>, motion carried</w:t>
      </w:r>
    </w:p>
    <w:p w14:paraId="003EC01F" w14:textId="08C92BD3" w:rsidR="006C6C2F" w:rsidRDefault="57010DC4" w:rsidP="1056B8C3">
      <w:pPr>
        <w:spacing w:line="276" w:lineRule="auto"/>
        <w:rPr>
          <w:rFonts w:ascii="Arial" w:eastAsia="Arial" w:hAnsi="Arial" w:cs="Arial"/>
          <w:lang w:val="en"/>
        </w:rPr>
      </w:pPr>
      <w:r w:rsidRPr="1056B8C3">
        <w:rPr>
          <w:rFonts w:ascii="Arial" w:eastAsia="Arial" w:hAnsi="Arial" w:cs="Arial"/>
          <w:b/>
          <w:bCs/>
          <w:lang w:val="en"/>
        </w:rPr>
        <w:t>9.0       Adjournment</w:t>
      </w:r>
    </w:p>
    <w:p w14:paraId="65CE85E8" w14:textId="52FCD003" w:rsidR="134A67AD" w:rsidRDefault="134A67AD" w:rsidP="1056B8C3">
      <w:pPr>
        <w:spacing w:line="276" w:lineRule="auto"/>
        <w:ind w:left="720"/>
        <w:rPr>
          <w:rFonts w:ascii="Arial" w:eastAsia="Arial" w:hAnsi="Arial" w:cs="Arial"/>
          <w:b/>
          <w:bCs/>
          <w:lang w:val="en"/>
        </w:rPr>
      </w:pPr>
      <w:r w:rsidRPr="1056B8C3">
        <w:rPr>
          <w:rFonts w:ascii="Arial" w:eastAsia="Arial" w:hAnsi="Arial" w:cs="Arial"/>
          <w:lang w:val="en"/>
        </w:rPr>
        <w:t>Emma motions to adjourn the meeting at 8:19pm, Josh M seconds the motion. Meeting adjourned.</w:t>
      </w:r>
    </w:p>
    <w:p w14:paraId="6337C480" w14:textId="1BB8C87D" w:rsidR="006C6C2F" w:rsidRDefault="006C6C2F" w:rsidP="349638F3">
      <w:pPr>
        <w:spacing w:line="276" w:lineRule="auto"/>
        <w:rPr>
          <w:rFonts w:ascii="Arial" w:eastAsia="Arial" w:hAnsi="Arial" w:cs="Arial"/>
          <w:b/>
          <w:bCs/>
          <w:lang w:val="en"/>
        </w:rPr>
      </w:pPr>
    </w:p>
    <w:p w14:paraId="2C078E63" w14:textId="4BBC1AB1" w:rsidR="006C6C2F" w:rsidRDefault="006C6C2F" w:rsidP="349638F3"/>
    <w:sectPr w:rsidR="006C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D11BD"/>
    <w:multiLevelType w:val="hybridMultilevel"/>
    <w:tmpl w:val="FFFFFFFF"/>
    <w:lvl w:ilvl="0" w:tplc="8586F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E4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83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47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6E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0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D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CD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46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8E6"/>
    <w:multiLevelType w:val="hybridMultilevel"/>
    <w:tmpl w:val="FFFFFFFF"/>
    <w:lvl w:ilvl="0" w:tplc="4FFE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81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43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60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C9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9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24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1A5"/>
    <w:multiLevelType w:val="hybridMultilevel"/>
    <w:tmpl w:val="132498F6"/>
    <w:lvl w:ilvl="0" w:tplc="BDF8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C9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83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9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EC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0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64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C0B46"/>
    <w:multiLevelType w:val="hybridMultilevel"/>
    <w:tmpl w:val="5DFE3CF2"/>
    <w:lvl w:ilvl="0" w:tplc="907EC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B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21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63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28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83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E6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F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C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F45A4B"/>
    <w:rsid w:val="003861DC"/>
    <w:rsid w:val="0063DD8A"/>
    <w:rsid w:val="006C6C2F"/>
    <w:rsid w:val="00A041E6"/>
    <w:rsid w:val="00AA0CB0"/>
    <w:rsid w:val="01FEA390"/>
    <w:rsid w:val="02508A5F"/>
    <w:rsid w:val="03E1DD17"/>
    <w:rsid w:val="03E36A75"/>
    <w:rsid w:val="04DEE173"/>
    <w:rsid w:val="05E59AF7"/>
    <w:rsid w:val="063B4BD0"/>
    <w:rsid w:val="065FE1A4"/>
    <w:rsid w:val="06BBF16C"/>
    <w:rsid w:val="06D15DA1"/>
    <w:rsid w:val="075CD1F1"/>
    <w:rsid w:val="08F29132"/>
    <w:rsid w:val="08FAD09E"/>
    <w:rsid w:val="09C4571C"/>
    <w:rsid w:val="0AC10BF2"/>
    <w:rsid w:val="0ACDF6B7"/>
    <w:rsid w:val="0B1E4F7B"/>
    <w:rsid w:val="0BB17997"/>
    <w:rsid w:val="0C45CF36"/>
    <w:rsid w:val="0D676F6A"/>
    <w:rsid w:val="0E34727E"/>
    <w:rsid w:val="0EFD1BD1"/>
    <w:rsid w:val="10040DBF"/>
    <w:rsid w:val="1056B8C3"/>
    <w:rsid w:val="1128E661"/>
    <w:rsid w:val="1154EB3D"/>
    <w:rsid w:val="11EFC01C"/>
    <w:rsid w:val="13257FBB"/>
    <w:rsid w:val="134A67AD"/>
    <w:rsid w:val="135C8FC8"/>
    <w:rsid w:val="13FE0B09"/>
    <w:rsid w:val="145DA013"/>
    <w:rsid w:val="14A497EB"/>
    <w:rsid w:val="15B9C903"/>
    <w:rsid w:val="161D0D60"/>
    <w:rsid w:val="1677D25E"/>
    <w:rsid w:val="173399D8"/>
    <w:rsid w:val="176DC546"/>
    <w:rsid w:val="1773387D"/>
    <w:rsid w:val="1987D4E3"/>
    <w:rsid w:val="1A892E31"/>
    <w:rsid w:val="1AAC4D34"/>
    <w:rsid w:val="1AFDAC38"/>
    <w:rsid w:val="1B6FBB5D"/>
    <w:rsid w:val="1CBE77D2"/>
    <w:rsid w:val="1DC64CB9"/>
    <w:rsid w:val="1DC6BE58"/>
    <w:rsid w:val="1E81E424"/>
    <w:rsid w:val="1EA0DF6F"/>
    <w:rsid w:val="1FDB77E5"/>
    <w:rsid w:val="226C866F"/>
    <w:rsid w:val="22C0A0EF"/>
    <w:rsid w:val="231C3C93"/>
    <w:rsid w:val="23C93169"/>
    <w:rsid w:val="23E61FA7"/>
    <w:rsid w:val="253CC25E"/>
    <w:rsid w:val="26958F04"/>
    <w:rsid w:val="27A7894C"/>
    <w:rsid w:val="289F06BD"/>
    <w:rsid w:val="28C1DD5F"/>
    <w:rsid w:val="28E3C7FA"/>
    <w:rsid w:val="29280F96"/>
    <w:rsid w:val="295EFE6B"/>
    <w:rsid w:val="296EF0E4"/>
    <w:rsid w:val="297D0EAA"/>
    <w:rsid w:val="2996C3C9"/>
    <w:rsid w:val="2A973A35"/>
    <w:rsid w:val="2B839CF8"/>
    <w:rsid w:val="2E5D5F99"/>
    <w:rsid w:val="2F0B1365"/>
    <w:rsid w:val="2FDFED19"/>
    <w:rsid w:val="31411D53"/>
    <w:rsid w:val="3281FAA8"/>
    <w:rsid w:val="32AD7C33"/>
    <w:rsid w:val="333252D2"/>
    <w:rsid w:val="3367F68E"/>
    <w:rsid w:val="33D165D6"/>
    <w:rsid w:val="34121E92"/>
    <w:rsid w:val="3458FF7E"/>
    <w:rsid w:val="349638F3"/>
    <w:rsid w:val="35C4ED58"/>
    <w:rsid w:val="35CA2EF4"/>
    <w:rsid w:val="37255FC5"/>
    <w:rsid w:val="37B4E5AB"/>
    <w:rsid w:val="37D710ED"/>
    <w:rsid w:val="380FBD51"/>
    <w:rsid w:val="38745F3E"/>
    <w:rsid w:val="39C906E6"/>
    <w:rsid w:val="39D0EC7B"/>
    <w:rsid w:val="39E05FDF"/>
    <w:rsid w:val="3A49FCCE"/>
    <w:rsid w:val="3A8F5CCE"/>
    <w:rsid w:val="3B5E348A"/>
    <w:rsid w:val="3BE0A042"/>
    <w:rsid w:val="3C34C760"/>
    <w:rsid w:val="3CA50DDE"/>
    <w:rsid w:val="3E387A8C"/>
    <w:rsid w:val="3EE03C4F"/>
    <w:rsid w:val="3F0C6576"/>
    <w:rsid w:val="40B6D932"/>
    <w:rsid w:val="416BD999"/>
    <w:rsid w:val="41C3F4A9"/>
    <w:rsid w:val="43E13099"/>
    <w:rsid w:val="4443EE0A"/>
    <w:rsid w:val="44F60DC1"/>
    <w:rsid w:val="45DC5CBA"/>
    <w:rsid w:val="46F40508"/>
    <w:rsid w:val="47D1403D"/>
    <w:rsid w:val="47FB12E1"/>
    <w:rsid w:val="4832E7B5"/>
    <w:rsid w:val="486E9B58"/>
    <w:rsid w:val="4AB4A267"/>
    <w:rsid w:val="4C1ED922"/>
    <w:rsid w:val="4C2E9EE3"/>
    <w:rsid w:val="4C5CC8B9"/>
    <w:rsid w:val="4EC72BF5"/>
    <w:rsid w:val="4FD83A92"/>
    <w:rsid w:val="508F9F5C"/>
    <w:rsid w:val="5155F84D"/>
    <w:rsid w:val="51E275A6"/>
    <w:rsid w:val="527AC4AC"/>
    <w:rsid w:val="52F8354C"/>
    <w:rsid w:val="5360CAFF"/>
    <w:rsid w:val="57010DC4"/>
    <w:rsid w:val="5736D1E4"/>
    <w:rsid w:val="57B98BD9"/>
    <w:rsid w:val="57C9B195"/>
    <w:rsid w:val="58616070"/>
    <w:rsid w:val="5B4626CC"/>
    <w:rsid w:val="5CB71AFD"/>
    <w:rsid w:val="5D496CE4"/>
    <w:rsid w:val="5D889C76"/>
    <w:rsid w:val="5FFF3D8F"/>
    <w:rsid w:val="60DD35FE"/>
    <w:rsid w:val="6171FC04"/>
    <w:rsid w:val="6173C759"/>
    <w:rsid w:val="61847A7A"/>
    <w:rsid w:val="61A1EC7C"/>
    <w:rsid w:val="6279065F"/>
    <w:rsid w:val="62817C7D"/>
    <w:rsid w:val="63D63CF0"/>
    <w:rsid w:val="649741B4"/>
    <w:rsid w:val="649C09FD"/>
    <w:rsid w:val="65563E2A"/>
    <w:rsid w:val="658BBE9F"/>
    <w:rsid w:val="65CD0CEB"/>
    <w:rsid w:val="67E07920"/>
    <w:rsid w:val="67E45052"/>
    <w:rsid w:val="68322299"/>
    <w:rsid w:val="68643C34"/>
    <w:rsid w:val="686824FB"/>
    <w:rsid w:val="68869452"/>
    <w:rsid w:val="68A2F363"/>
    <w:rsid w:val="68F45A4B"/>
    <w:rsid w:val="6A33BED9"/>
    <w:rsid w:val="6AB17183"/>
    <w:rsid w:val="6B341338"/>
    <w:rsid w:val="6B9D0729"/>
    <w:rsid w:val="6C1AE4E9"/>
    <w:rsid w:val="6CD43B4E"/>
    <w:rsid w:val="6DDA54A6"/>
    <w:rsid w:val="6DF9863D"/>
    <w:rsid w:val="6E552C41"/>
    <w:rsid w:val="6E78098E"/>
    <w:rsid w:val="6F2F31BC"/>
    <w:rsid w:val="6F94D2C7"/>
    <w:rsid w:val="6FE38366"/>
    <w:rsid w:val="6FE38F26"/>
    <w:rsid w:val="701F2271"/>
    <w:rsid w:val="70F08B30"/>
    <w:rsid w:val="7114F476"/>
    <w:rsid w:val="717632CA"/>
    <w:rsid w:val="718413A2"/>
    <w:rsid w:val="729526DF"/>
    <w:rsid w:val="73E070BD"/>
    <w:rsid w:val="73F16C0E"/>
    <w:rsid w:val="7528AD29"/>
    <w:rsid w:val="75C3A7CE"/>
    <w:rsid w:val="77F3F223"/>
    <w:rsid w:val="7A64EA23"/>
    <w:rsid w:val="7A6E494F"/>
    <w:rsid w:val="7C7ECB90"/>
    <w:rsid w:val="7CC5C1F6"/>
    <w:rsid w:val="7CC78B25"/>
    <w:rsid w:val="7E557169"/>
    <w:rsid w:val="7F34E97E"/>
    <w:rsid w:val="7F979A0C"/>
    <w:rsid w:val="7FA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A4B"/>
  <w15:chartTrackingRefBased/>
  <w15:docId w15:val="{420802D1-C8E6-4FD7-A924-B2805CD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434C2-CA74-4615-932E-56A88357A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D75CB-D065-451B-90D0-3DE2E51A7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8ADBA-2572-4617-9AAE-BE0A0D0E2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Richards</dc:creator>
  <cp:keywords/>
  <dc:description/>
  <cp:lastModifiedBy>Hannah Symington</cp:lastModifiedBy>
  <cp:revision>2</cp:revision>
  <dcterms:created xsi:type="dcterms:W3CDTF">2020-10-27T00:44:00Z</dcterms:created>
  <dcterms:modified xsi:type="dcterms:W3CDTF">2020-10-27T00:44:00Z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